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31C9C" w14:textId="7FD2F9E4" w:rsidR="005C1FD1" w:rsidRDefault="0074147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Занятия для самостоятельного изучения на актированный день </w:t>
      </w:r>
      <w:r w:rsidR="00CC6B0F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11.05</w:t>
      </w:r>
      <w:r w:rsidR="00BD5B1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.2026</w:t>
      </w:r>
    </w:p>
    <w:p w14:paraId="213D7367" w14:textId="79FC57CD" w:rsidR="005C1FD1" w:rsidRDefault="0074147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Программа: “М</w:t>
      </w:r>
      <w:r w:rsidR="00A54657">
        <w:rPr>
          <w:rFonts w:ascii="Times New Roman" w:eastAsia="Times New Roman" w:hAnsi="Times New Roman" w:cs="Times New Roman"/>
          <w:sz w:val="28"/>
          <w:szCs w:val="28"/>
          <w:lang w:val="ru-RU"/>
        </w:rPr>
        <w:t>ул</w:t>
      </w:r>
      <w:r w:rsidR="006D0092">
        <w:rPr>
          <w:rFonts w:ascii="Times New Roman" w:eastAsia="Times New Roman" w:hAnsi="Times New Roman" w:cs="Times New Roman"/>
          <w:sz w:val="28"/>
          <w:szCs w:val="28"/>
          <w:lang w:val="ru-RU"/>
        </w:rPr>
        <w:t>ьт</w:t>
      </w:r>
      <w:r w:rsidR="00CC6B0F">
        <w:rPr>
          <w:rFonts w:ascii="Times New Roman" w:eastAsia="Times New Roman" w:hAnsi="Times New Roman" w:cs="Times New Roman"/>
          <w:sz w:val="28"/>
          <w:szCs w:val="28"/>
          <w:lang w:val="ru-RU"/>
        </w:rPr>
        <w:t>яшка</w:t>
      </w:r>
      <w:r>
        <w:rPr>
          <w:rFonts w:ascii="Times New Roman" w:eastAsia="Times New Roman" w:hAnsi="Times New Roman" w:cs="Times New Roman"/>
          <w:sz w:val="28"/>
          <w:szCs w:val="28"/>
        </w:rPr>
        <w:t>” и “Промышленный дизайн</w:t>
      </w:r>
    </w:p>
    <w:p w14:paraId="4D80EB04" w14:textId="77777777" w:rsidR="005C1FD1" w:rsidRDefault="0074147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 дополнительного образования: Хлебникова Екатерина Юрьевна</w:t>
      </w:r>
    </w:p>
    <w:tbl>
      <w:tblPr>
        <w:tblStyle w:val="a5"/>
        <w:tblW w:w="89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91"/>
        <w:gridCol w:w="1594"/>
        <w:gridCol w:w="2535"/>
        <w:gridCol w:w="3120"/>
      </w:tblGrid>
      <w:tr w:rsidR="005C1FD1" w14:paraId="031C2A0B" w14:textId="77777777" w:rsidTr="00BB1FA8">
        <w:tc>
          <w:tcPr>
            <w:tcW w:w="1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4681D" w14:textId="77777777" w:rsidR="005C1FD1" w:rsidRDefault="00741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Шифр группы</w:t>
            </w:r>
          </w:p>
        </w:tc>
        <w:tc>
          <w:tcPr>
            <w:tcW w:w="1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B0430" w14:textId="77777777" w:rsidR="005C1FD1" w:rsidRDefault="00741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Дата/день занятия по расписанию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C959B" w14:textId="77777777" w:rsidR="005C1FD1" w:rsidRDefault="00741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самостоятельной работы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431ED" w14:textId="77777777" w:rsidR="005C1FD1" w:rsidRDefault="007414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 для самостоятельного выполнения</w:t>
            </w:r>
          </w:p>
        </w:tc>
      </w:tr>
      <w:tr w:rsidR="00AC0958" w14:paraId="66BDCEBF" w14:textId="77777777" w:rsidTr="00BB1FA8">
        <w:tc>
          <w:tcPr>
            <w:tcW w:w="1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58C69" w14:textId="692740E4" w:rsidR="00AC0958" w:rsidRPr="00A54657" w:rsidRDefault="00AC0958" w:rsidP="00AC09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54657">
              <w:rPr>
                <w:rFonts w:ascii="Times New Roman" w:eastAsia="Times New Roman" w:hAnsi="Times New Roman" w:cs="Times New Roman"/>
              </w:rPr>
              <w:t>МЗ-Т-М</w:t>
            </w:r>
            <w:r w:rsidR="00CC6B0F">
              <w:rPr>
                <w:rFonts w:ascii="Times New Roman" w:eastAsia="Times New Roman" w:hAnsi="Times New Roman" w:cs="Times New Roman"/>
                <w:lang w:val="ru-RU"/>
              </w:rPr>
              <w:t>ульт-1</w:t>
            </w:r>
            <w:r w:rsidRPr="00A54657">
              <w:rPr>
                <w:rFonts w:ascii="Times New Roman" w:eastAsia="Times New Roman" w:hAnsi="Times New Roman" w:cs="Times New Roman"/>
              </w:rPr>
              <w:t>/25</w:t>
            </w:r>
          </w:p>
        </w:tc>
        <w:tc>
          <w:tcPr>
            <w:tcW w:w="1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87CA1" w14:textId="1782F9AA" w:rsidR="00AC0958" w:rsidRPr="00A54657" w:rsidRDefault="00CC6B0F" w:rsidP="00AC095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11.05.2026, понедельник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1E6DB" w14:textId="0124CD7B" w:rsidR="00AC0958" w:rsidRPr="00A54657" w:rsidRDefault="00CC6B0F" w:rsidP="00AC09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Работа над заключительными заставкой и титрами.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24C82" w14:textId="4AE014B7" w:rsidR="00AC0958" w:rsidRPr="00A54657" w:rsidRDefault="00CC6B0F" w:rsidP="00462A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Создать эскиз заставки мультфильма.</w:t>
            </w:r>
          </w:p>
        </w:tc>
      </w:tr>
      <w:tr w:rsidR="00CC6B0F" w:rsidRPr="00CC6B0F" w14:paraId="1BD6EA98" w14:textId="77777777" w:rsidTr="00BB1FA8">
        <w:tc>
          <w:tcPr>
            <w:tcW w:w="1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16615" w14:textId="428D6725" w:rsidR="00CC6B0F" w:rsidRPr="00A54657" w:rsidRDefault="00CC6B0F" w:rsidP="00CC6B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54657">
              <w:rPr>
                <w:rFonts w:ascii="Times New Roman" w:eastAsia="Times New Roman" w:hAnsi="Times New Roman" w:cs="Times New Roman"/>
              </w:rPr>
              <w:t>МЗ-Т-ПД-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6/</w:t>
            </w:r>
            <w:r w:rsidRPr="00A54657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5EE4D" w14:textId="20389A44" w:rsidR="00CC6B0F" w:rsidRPr="00A54657" w:rsidRDefault="00CC6B0F" w:rsidP="00CC6B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923B0E">
              <w:rPr>
                <w:rFonts w:ascii="Times New Roman" w:eastAsia="Times New Roman" w:hAnsi="Times New Roman" w:cs="Times New Roman"/>
                <w:lang w:val="ru-RU"/>
              </w:rPr>
              <w:t>11.05.2026, понедельник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3BC10" w14:textId="325773A2" w:rsidR="00CC6B0F" w:rsidRPr="00CC6B0F" w:rsidRDefault="00CC6B0F" w:rsidP="00CC6B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Печать на 3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-принтере.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DA1F0" w14:textId="5B365120" w:rsidR="00CC6B0F" w:rsidRDefault="00CC6B0F" w:rsidP="00CC6B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Изучить статью: </w:t>
            </w:r>
            <w:hyperlink r:id="rId5" w:history="1">
              <w:r w:rsidRPr="002240B5"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https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ru-RU"/>
                </w:rPr>
                <w:t>://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skillbox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ru-RU"/>
                </w:rPr>
                <w:t>.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ru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ru-RU"/>
                </w:rPr>
                <w:t>/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media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ru-RU"/>
                </w:rPr>
                <w:t>/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code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ru-RU"/>
                </w:rPr>
                <w:t>/3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d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ru-RU"/>
                </w:rPr>
                <w:t>-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pechat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ru-RU"/>
                </w:rPr>
                <w:t>/</w:t>
              </w:r>
            </w:hyperlink>
            <w:r>
              <w:rPr>
                <w:rFonts w:ascii="Times New Roman" w:eastAsia="Times New Roman" w:hAnsi="Times New Roman" w:cs="Times New Roman"/>
                <w:lang w:val="ru-RU"/>
              </w:rPr>
              <w:t xml:space="preserve"> и заполнить бортовой журнал: </w:t>
            </w:r>
          </w:p>
          <w:p w14:paraId="5F43169D" w14:textId="2BC762FF" w:rsidR="00CC6B0F" w:rsidRDefault="00CC6B0F" w:rsidP="00CC6B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1. Что мне было известно по данной теме? </w:t>
            </w:r>
          </w:p>
          <w:p w14:paraId="5442A593" w14:textId="3D437097" w:rsidR="00CC6B0F" w:rsidRPr="00CC6B0F" w:rsidRDefault="00CC6B0F" w:rsidP="00CC6B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2. Что нового я узнал?</w:t>
            </w:r>
          </w:p>
        </w:tc>
      </w:tr>
      <w:tr w:rsidR="00CC6B0F" w:rsidRPr="00CC6B0F" w14:paraId="207903CD" w14:textId="77777777" w:rsidTr="00BB1FA8">
        <w:tc>
          <w:tcPr>
            <w:tcW w:w="1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A91A0" w14:textId="48926DDE" w:rsidR="00CC6B0F" w:rsidRPr="00A54657" w:rsidRDefault="00CC6B0F" w:rsidP="00CC6B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54657">
              <w:rPr>
                <w:rFonts w:ascii="Times New Roman" w:eastAsia="Times New Roman" w:hAnsi="Times New Roman" w:cs="Times New Roman"/>
              </w:rPr>
              <w:t>МЗ-Т-ПД-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/</w:t>
            </w:r>
            <w:r w:rsidRPr="00A54657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18B14" w14:textId="3682F2BA" w:rsidR="00CC6B0F" w:rsidRPr="002A45CA" w:rsidRDefault="00CC6B0F" w:rsidP="00CC6B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923B0E">
              <w:rPr>
                <w:rFonts w:ascii="Times New Roman" w:eastAsia="Times New Roman" w:hAnsi="Times New Roman" w:cs="Times New Roman"/>
                <w:lang w:val="ru-RU"/>
              </w:rPr>
              <w:t>11.05.2026, понедельник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163F1" w14:textId="7306ED9D" w:rsidR="00CC6B0F" w:rsidRPr="00A54657" w:rsidRDefault="00CC6B0F" w:rsidP="00CC6B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Печать на 3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-принтере.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693A6" w14:textId="77777777" w:rsidR="00CC6B0F" w:rsidRDefault="00CC6B0F" w:rsidP="00CC6B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Изучить статью: </w:t>
            </w:r>
            <w:hyperlink r:id="rId6" w:history="1">
              <w:r w:rsidRPr="002240B5"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https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ru-RU"/>
                </w:rPr>
                <w:t>://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skillbox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ru-RU"/>
                </w:rPr>
                <w:t>.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ru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ru-RU"/>
                </w:rPr>
                <w:t>/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media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ru-RU"/>
                </w:rPr>
                <w:t>/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code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ru-RU"/>
                </w:rPr>
                <w:t>/3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d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ru-RU"/>
                </w:rPr>
                <w:t>-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pechat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ru-RU"/>
                </w:rPr>
                <w:t>/</w:t>
              </w:r>
            </w:hyperlink>
            <w:r>
              <w:rPr>
                <w:rFonts w:ascii="Times New Roman" w:eastAsia="Times New Roman" w:hAnsi="Times New Roman" w:cs="Times New Roman"/>
                <w:lang w:val="ru-RU"/>
              </w:rPr>
              <w:t xml:space="preserve"> и заполнить бортовой журнал: </w:t>
            </w:r>
          </w:p>
          <w:p w14:paraId="21EB2BA3" w14:textId="77777777" w:rsidR="00CC6B0F" w:rsidRDefault="00CC6B0F" w:rsidP="00CC6B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1. Что мне было известно по данной теме? </w:t>
            </w:r>
          </w:p>
          <w:p w14:paraId="3E14010C" w14:textId="55F5C815" w:rsidR="00CC6B0F" w:rsidRPr="00462A6D" w:rsidRDefault="00CC6B0F" w:rsidP="00CC6B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2. Что нового я узнал?</w:t>
            </w:r>
          </w:p>
        </w:tc>
      </w:tr>
      <w:tr w:rsidR="00CC6B0F" w:rsidRPr="00CC6B0F" w14:paraId="1E358B6C" w14:textId="77777777" w:rsidTr="00BB1FA8">
        <w:tc>
          <w:tcPr>
            <w:tcW w:w="16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981F9" w14:textId="3BB3C8DC" w:rsidR="00CC6B0F" w:rsidRPr="00A54657" w:rsidRDefault="00CC6B0F" w:rsidP="00CC6B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A54657">
              <w:rPr>
                <w:rFonts w:ascii="Times New Roman" w:eastAsia="Times New Roman" w:hAnsi="Times New Roman" w:cs="Times New Roman"/>
              </w:rPr>
              <w:t>МЗ-Т-ПД-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/</w:t>
            </w:r>
            <w:r w:rsidRPr="00A54657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15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C0592" w14:textId="58A6A31C" w:rsidR="00CC6B0F" w:rsidRPr="002A45CA" w:rsidRDefault="00CC6B0F" w:rsidP="00CC6B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923B0E">
              <w:rPr>
                <w:rFonts w:ascii="Times New Roman" w:eastAsia="Times New Roman" w:hAnsi="Times New Roman" w:cs="Times New Roman"/>
                <w:lang w:val="ru-RU"/>
              </w:rPr>
              <w:t>11.05.2026, понедельник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EA342" w14:textId="5109AC7D" w:rsidR="00CC6B0F" w:rsidRPr="00A54657" w:rsidRDefault="00CC6B0F" w:rsidP="00CC6B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Печать на 3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-принтере.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B0F99" w14:textId="77777777" w:rsidR="00CC6B0F" w:rsidRDefault="00CC6B0F" w:rsidP="00CC6B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Изучить статью: </w:t>
            </w:r>
            <w:hyperlink r:id="rId7" w:history="1">
              <w:r w:rsidRPr="002240B5"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https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ru-RU"/>
                </w:rPr>
                <w:t>://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skillbox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ru-RU"/>
                </w:rPr>
                <w:t>.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ru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ru-RU"/>
                </w:rPr>
                <w:t>/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media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ru-RU"/>
                </w:rPr>
                <w:t>/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code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ru-RU"/>
                </w:rPr>
                <w:t>/3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d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ru-RU"/>
                </w:rPr>
                <w:t>-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en-US"/>
                </w:rPr>
                <w:t>pechat</w:t>
              </w:r>
              <w:r w:rsidRPr="002240B5">
                <w:rPr>
                  <w:rStyle w:val="a7"/>
                  <w:rFonts w:ascii="Times New Roman" w:eastAsia="Times New Roman" w:hAnsi="Times New Roman" w:cs="Times New Roman"/>
                  <w:lang w:val="ru-RU"/>
                </w:rPr>
                <w:t>/</w:t>
              </w:r>
            </w:hyperlink>
            <w:r>
              <w:rPr>
                <w:rFonts w:ascii="Times New Roman" w:eastAsia="Times New Roman" w:hAnsi="Times New Roman" w:cs="Times New Roman"/>
                <w:lang w:val="ru-RU"/>
              </w:rPr>
              <w:t xml:space="preserve"> и заполнить бортовой журнал: </w:t>
            </w:r>
          </w:p>
          <w:p w14:paraId="3E0258C4" w14:textId="77777777" w:rsidR="00CC6B0F" w:rsidRDefault="00CC6B0F" w:rsidP="00CC6B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1. Что мне было известно по данной теме? </w:t>
            </w:r>
          </w:p>
          <w:p w14:paraId="0499E010" w14:textId="7B143E87" w:rsidR="00CC6B0F" w:rsidRPr="00462A6D" w:rsidRDefault="00CC6B0F" w:rsidP="00CC6B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2. Что нового я узнал?</w:t>
            </w:r>
          </w:p>
        </w:tc>
      </w:tr>
    </w:tbl>
    <w:p w14:paraId="1EF29C2B" w14:textId="77777777" w:rsidR="005C1FD1" w:rsidRPr="00462A6D" w:rsidRDefault="005C1FD1">
      <w:pPr>
        <w:rPr>
          <w:lang w:val="en-US"/>
        </w:rPr>
      </w:pPr>
    </w:p>
    <w:sectPr w:rsidR="005C1FD1" w:rsidRPr="00462A6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1DD0B5E-07F2-413F-B1DC-8610D882C13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E11B642-AE26-4942-A534-7EA71294CF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5D41A1"/>
    <w:multiLevelType w:val="hybridMultilevel"/>
    <w:tmpl w:val="546C4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FD1"/>
    <w:rsid w:val="0016588A"/>
    <w:rsid w:val="00462A6D"/>
    <w:rsid w:val="004E2B38"/>
    <w:rsid w:val="005C1FD1"/>
    <w:rsid w:val="006D0092"/>
    <w:rsid w:val="00741471"/>
    <w:rsid w:val="008B6A37"/>
    <w:rsid w:val="00A54657"/>
    <w:rsid w:val="00AC0958"/>
    <w:rsid w:val="00BB1FA8"/>
    <w:rsid w:val="00BD5B10"/>
    <w:rsid w:val="00CC6B0F"/>
    <w:rsid w:val="00DC1F3E"/>
    <w:rsid w:val="00F3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B98B7"/>
  <w15:docId w15:val="{26937A8B-EA51-4008-BC6B-88B14F270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74147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4E2B38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E2B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killbox.ru/media/code/3d-pecha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killbox.ru/media/code/3d-pechat/" TargetMode="External"/><Relationship Id="rId5" Type="http://schemas.openxmlformats.org/officeDocument/2006/relationships/hyperlink" Target="https://skillbox.ru/media/code/3d-pechat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user2</cp:lastModifiedBy>
  <cp:revision>11</cp:revision>
  <dcterms:created xsi:type="dcterms:W3CDTF">2025-12-19T08:34:00Z</dcterms:created>
  <dcterms:modified xsi:type="dcterms:W3CDTF">2026-05-11T04:55:00Z</dcterms:modified>
</cp:coreProperties>
</file>